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6D04BCFA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5B3D99">
              <w:rPr>
                <w:rFonts w:hint="eastAsia"/>
              </w:rPr>
              <w:t>10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2D24BC63" w:rsidR="00E62527" w:rsidRDefault="002B3BA1">
            <w:r>
              <w:rPr>
                <w:noProof/>
              </w:rPr>
              <w:drawing>
                <wp:inline distT="0" distB="0" distL="0" distR="0" wp14:anchorId="1F295C1B" wp14:editId="60F26C62">
                  <wp:extent cx="4587240" cy="4236720"/>
                  <wp:effectExtent l="0" t="0" r="3810" b="0"/>
                  <wp:docPr id="29984921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36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0BF4C42" wp14:editId="755BE1CD">
                  <wp:extent cx="4587240" cy="4518660"/>
                  <wp:effectExtent l="0" t="0" r="3810" b="0"/>
                  <wp:docPr id="124968572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518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11D205" w14:textId="77777777" w:rsidR="00EC4C56" w:rsidRDefault="00EC4C56">
      <w:r>
        <w:separator/>
      </w:r>
    </w:p>
  </w:endnote>
  <w:endnote w:type="continuationSeparator" w:id="0">
    <w:p w14:paraId="4DB7B6FF" w14:textId="77777777" w:rsidR="00EC4C56" w:rsidRDefault="00EC4C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213549" w14:textId="77777777" w:rsidR="00EC4C56" w:rsidRDefault="00EC4C56">
      <w:r>
        <w:separator/>
      </w:r>
    </w:p>
  </w:footnote>
  <w:footnote w:type="continuationSeparator" w:id="0">
    <w:p w14:paraId="09755D00" w14:textId="77777777" w:rsidR="00EC4C56" w:rsidRDefault="00EC4C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94750"/>
    <w:rsid w:val="002B3BA1"/>
    <w:rsid w:val="002E026C"/>
    <w:rsid w:val="002F4583"/>
    <w:rsid w:val="003951F8"/>
    <w:rsid w:val="003D5EC5"/>
    <w:rsid w:val="00454039"/>
    <w:rsid w:val="00454B0A"/>
    <w:rsid w:val="00480746"/>
    <w:rsid w:val="00481C69"/>
    <w:rsid w:val="005410D5"/>
    <w:rsid w:val="005B3D99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AF4353"/>
    <w:rsid w:val="00B32B70"/>
    <w:rsid w:val="00B4449A"/>
    <w:rsid w:val="00B866A9"/>
    <w:rsid w:val="00C067DB"/>
    <w:rsid w:val="00C112F0"/>
    <w:rsid w:val="00C8447A"/>
    <w:rsid w:val="00DF325A"/>
    <w:rsid w:val="00E62527"/>
    <w:rsid w:val="00E74B0D"/>
    <w:rsid w:val="00E839E8"/>
    <w:rsid w:val="00EC4C56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