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4FFD8" w14:textId="77777777" w:rsidR="005814E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EC7B6D1" w14:textId="77777777" w:rsidR="005814E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EBD565A" w14:textId="77777777" w:rsidR="005814E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0A6A027" w14:textId="77777777" w:rsidR="005814E8" w:rsidRDefault="005814E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814E8" w14:paraId="7598B9B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35AA966" w14:textId="77777777" w:rsidR="005814E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8216E7E" w14:textId="77777777" w:rsidR="005814E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中石化胜利石油工程有限公司井下作业公司（试油技术中心试油9队）职业病危害定期检测</w:t>
            </w:r>
          </w:p>
        </w:tc>
      </w:tr>
      <w:tr w:rsidR="005814E8" w14:paraId="73E0FF0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F1917BC" w14:textId="77777777" w:rsidR="005814E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0B0967D" w14:textId="77777777" w:rsidR="005814E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189F162" w14:textId="77777777" w:rsidR="005814E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3FE0A60" w14:textId="77777777" w:rsidR="005814E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814E8" w14:paraId="3515E1C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19A53C77" w14:textId="77777777" w:rsidR="005814E8" w:rsidRDefault="005814E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30D5142" w14:textId="77777777" w:rsidR="005814E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试油技术中心试油9队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0F33B60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E39A904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高晓超</w:t>
            </w:r>
          </w:p>
        </w:tc>
      </w:tr>
      <w:tr w:rsidR="005814E8" w14:paraId="39CEAA99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238496A5" w14:textId="77777777" w:rsidR="005814E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094069E" w14:textId="77777777" w:rsidR="005814E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5814E8" w14:paraId="328F6DC4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8738932" w14:textId="77777777" w:rsidR="005814E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363264C" w14:textId="77777777" w:rsidR="005814E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DC0F0FF" w14:textId="77777777" w:rsidR="005814E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DEA5A1A" w14:textId="77777777" w:rsidR="005814E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814E8" w14:paraId="413128F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372B545" w14:textId="77777777" w:rsidR="005814E8" w:rsidRDefault="005814E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2A0F355" w14:textId="77777777" w:rsidR="005814E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3A3C080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C1C9FF5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高晓超</w:t>
            </w:r>
          </w:p>
        </w:tc>
      </w:tr>
      <w:tr w:rsidR="005814E8" w14:paraId="09F472F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5FE211E" w14:textId="77777777" w:rsidR="005814E8" w:rsidRDefault="005814E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494002" w14:textId="77777777" w:rsidR="005814E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2296AD7" w14:textId="26646106" w:rsidR="005814E8" w:rsidRDefault="008F4E2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90D9228" wp14:editId="18839FCB">
                  <wp:extent cx="4587240" cy="3441065"/>
                  <wp:effectExtent l="0" t="0" r="3810" b="6985"/>
                  <wp:docPr id="18168533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8ACFA93" wp14:editId="73EAF9F2">
                  <wp:extent cx="4587240" cy="3441065"/>
                  <wp:effectExtent l="0" t="0" r="3810" b="6985"/>
                  <wp:docPr id="7619657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4E8" w14:paraId="69B51DB6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1EBB57F" w14:textId="77777777" w:rsidR="005814E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A9E76FC" w14:textId="77777777" w:rsidR="005814E8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C47726D" w14:textId="77777777" w:rsidR="005814E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BFD911F" w14:textId="77777777" w:rsidR="005814E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814E8" w14:paraId="0D72B30B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6441CBF2" w14:textId="77777777" w:rsidR="005814E8" w:rsidRDefault="005814E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B39F448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2024.12.26</w:t>
            </w:r>
          </w:p>
        </w:tc>
        <w:tc>
          <w:tcPr>
            <w:tcW w:w="2236" w:type="pct"/>
            <w:vAlign w:val="center"/>
          </w:tcPr>
          <w:p w14:paraId="095D412E" w14:textId="77777777" w:rsidR="005814E8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99A3F13" w14:textId="77777777" w:rsidR="005814E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高晓超</w:t>
            </w:r>
          </w:p>
        </w:tc>
      </w:tr>
      <w:tr w:rsidR="005814E8" w14:paraId="3B88F21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044B5922" w14:textId="77777777" w:rsidR="005814E8" w:rsidRDefault="005814E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9A7204D" w14:textId="77777777" w:rsidR="005814E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8F1797" w14:textId="0A50657D" w:rsidR="005814E8" w:rsidRDefault="00454A72">
            <w:r>
              <w:rPr>
                <w:noProof/>
              </w:rPr>
              <w:drawing>
                <wp:inline distT="0" distB="0" distL="0" distR="0" wp14:anchorId="4E11B4F8" wp14:editId="62B61558">
                  <wp:extent cx="4587240" cy="3710940"/>
                  <wp:effectExtent l="0" t="0" r="3810" b="3810"/>
                  <wp:docPr id="10569666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1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85865D6" wp14:editId="4139D53B">
                  <wp:extent cx="4587240" cy="3909060"/>
                  <wp:effectExtent l="0" t="0" r="3810" b="0"/>
                  <wp:docPr id="101495491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BC4E79" w14:textId="77777777" w:rsidR="005814E8" w:rsidRDefault="00000000">
      <w:r>
        <w:rPr>
          <w:rFonts w:ascii="宋体" w:hAnsi="宋体"/>
        </w:rPr>
        <w:lastRenderedPageBreak/>
        <w:t xml:space="preserve"> </w:t>
      </w:r>
    </w:p>
    <w:sectPr w:rsidR="005814E8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9C7BC" w14:textId="77777777" w:rsidR="00DA3003" w:rsidRDefault="00DA3003">
      <w:r>
        <w:separator/>
      </w:r>
    </w:p>
  </w:endnote>
  <w:endnote w:type="continuationSeparator" w:id="0">
    <w:p w14:paraId="1841223B" w14:textId="77777777" w:rsidR="00DA3003" w:rsidRDefault="00DA3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0541A" w14:textId="77777777" w:rsidR="005814E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9D72FF3" w14:textId="77777777" w:rsidR="005814E8" w:rsidRDefault="005814E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3F7F0" w14:textId="77777777" w:rsidR="00DA3003" w:rsidRDefault="00DA3003">
      <w:r>
        <w:separator/>
      </w:r>
    </w:p>
  </w:footnote>
  <w:footnote w:type="continuationSeparator" w:id="0">
    <w:p w14:paraId="0C245391" w14:textId="77777777" w:rsidR="00DA3003" w:rsidRDefault="00DA3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360F4"/>
    <w:rsid w:val="00454039"/>
    <w:rsid w:val="00454A72"/>
    <w:rsid w:val="00480746"/>
    <w:rsid w:val="00481C69"/>
    <w:rsid w:val="004E3F69"/>
    <w:rsid w:val="00524FBE"/>
    <w:rsid w:val="005410D5"/>
    <w:rsid w:val="00553304"/>
    <w:rsid w:val="00565273"/>
    <w:rsid w:val="005814E8"/>
    <w:rsid w:val="006225BA"/>
    <w:rsid w:val="00873392"/>
    <w:rsid w:val="008F4E24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DA3003"/>
    <w:rsid w:val="00E62527"/>
    <w:rsid w:val="00E839E8"/>
    <w:rsid w:val="00EC71C3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AB8F18"/>
  <w15:docId w15:val="{D9559F74-FFF9-46D5-94D5-A6CBB8C5C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2025-02-08T03:21:00Z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